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6F" w:rsidRDefault="00C67E6F" w:rsidP="00C67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C67E6F" w:rsidRDefault="00C67E6F" w:rsidP="00C67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100 дом 1</w:t>
      </w:r>
    </w:p>
    <w:p w:rsidR="00C67E6F" w:rsidRDefault="00C67E6F" w:rsidP="00C67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C67E6F" w:rsidTr="00321EF1">
        <w:trPr>
          <w:trHeight w:val="540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C67E6F" w:rsidTr="00321EF1">
        <w:trPr>
          <w:trHeight w:val="540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C67E6F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C67E6F" w:rsidRDefault="00C67E6F" w:rsidP="00C6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2020-2022 гг.</w:t>
            </w:r>
          </w:p>
        </w:tc>
      </w:tr>
    </w:tbl>
    <w:p w:rsidR="00C67E6F" w:rsidRDefault="00C67E6F" w:rsidP="00C67E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67E6F" w:rsidRDefault="00C67E6F" w:rsidP="00C67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C67E6F" w:rsidRDefault="00C67E6F" w:rsidP="00C67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C67E6F" w:rsidRDefault="00C67E6F" w:rsidP="00C67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67E6F" w:rsidRDefault="00C67E6F" w:rsidP="00C67E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C67E6F" w:rsidRDefault="00C67E6F" w:rsidP="00C67E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C67E6F" w:rsidRDefault="00C67E6F" w:rsidP="00C67E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C67E6F" w:rsidRDefault="00C67E6F" w:rsidP="00C67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E6F" w:rsidRDefault="00C67E6F" w:rsidP="00C67E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C67E6F" w:rsidRDefault="00C67E6F" w:rsidP="00C67E6F"/>
    <w:p w:rsidR="00C67E6F" w:rsidRPr="00007E83" w:rsidRDefault="00C67E6F" w:rsidP="00C67E6F"/>
    <w:p w:rsidR="00482642" w:rsidRPr="00C67E6F" w:rsidRDefault="00482642" w:rsidP="00C67E6F"/>
    <w:sectPr w:rsidR="00482642" w:rsidRPr="00C67E6F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17C48"/>
    <w:rsid w:val="006F32B9"/>
    <w:rsid w:val="007E1668"/>
    <w:rsid w:val="00942140"/>
    <w:rsid w:val="00A427C2"/>
    <w:rsid w:val="00C67E6F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2017-12-16T02:28:00Z</dcterms:modified>
</cp:coreProperties>
</file>