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8" w:rsidRDefault="00636048" w:rsidP="00636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636048" w:rsidRDefault="00636048" w:rsidP="00636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7</w:t>
      </w:r>
    </w:p>
    <w:p w:rsidR="00636048" w:rsidRDefault="00636048" w:rsidP="0063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36048" w:rsidTr="00636048">
        <w:trPr>
          <w:trHeight w:val="540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36048" w:rsidTr="00636048">
        <w:trPr>
          <w:trHeight w:val="540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636048" w:rsidTr="00636048">
        <w:trPr>
          <w:trHeight w:val="345"/>
        </w:trPr>
        <w:tc>
          <w:tcPr>
            <w:tcW w:w="11280" w:type="dxa"/>
            <w:vAlign w:val="center"/>
            <w:hideMark/>
          </w:tcPr>
          <w:p w:rsidR="00636048" w:rsidRDefault="0063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2020-2022 гг.</w:t>
            </w:r>
          </w:p>
        </w:tc>
      </w:tr>
    </w:tbl>
    <w:p w:rsidR="00636048" w:rsidRDefault="00636048" w:rsidP="00636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36048" w:rsidRDefault="00636048" w:rsidP="00636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636048" w:rsidRDefault="00636048" w:rsidP="006360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636048" w:rsidRDefault="00636048" w:rsidP="006360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36048" w:rsidRDefault="00636048" w:rsidP="006360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636048" w:rsidRDefault="00636048" w:rsidP="0063604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636048" w:rsidRDefault="00636048" w:rsidP="0063604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636048" w:rsidRDefault="00636048" w:rsidP="00636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048" w:rsidRDefault="00636048" w:rsidP="00636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636048" w:rsidRDefault="00636048" w:rsidP="00636048"/>
    <w:p w:rsidR="00482642" w:rsidRPr="00636048" w:rsidRDefault="00482642" w:rsidP="00636048"/>
    <w:sectPr w:rsidR="00482642" w:rsidRPr="00636048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36048"/>
    <w:rsid w:val="006F32B9"/>
    <w:rsid w:val="007E1668"/>
    <w:rsid w:val="00942140"/>
    <w:rsid w:val="00A427C2"/>
    <w:rsid w:val="00CF03B0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2017-12-16T02:30:00Z</dcterms:modified>
</cp:coreProperties>
</file>