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36" w:rsidRDefault="00971E36" w:rsidP="00971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971E36" w:rsidRDefault="00971E36" w:rsidP="00971E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11</w:t>
      </w:r>
    </w:p>
    <w:p w:rsidR="00971E36" w:rsidRDefault="00971E36" w:rsidP="00971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971E36" w:rsidTr="00971E36">
        <w:trPr>
          <w:trHeight w:val="540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971E36" w:rsidTr="00971E36">
        <w:trPr>
          <w:trHeight w:val="540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971E36" w:rsidTr="00971E36">
        <w:trPr>
          <w:trHeight w:val="345"/>
        </w:trPr>
        <w:tc>
          <w:tcPr>
            <w:tcW w:w="11280" w:type="dxa"/>
            <w:vAlign w:val="center"/>
            <w:hideMark/>
          </w:tcPr>
          <w:p w:rsidR="00971E36" w:rsidRDefault="0097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971E36" w:rsidRDefault="00971E36" w:rsidP="00971E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71E36" w:rsidRDefault="00971E36" w:rsidP="00971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971E36" w:rsidRDefault="00971E36" w:rsidP="00971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971E36" w:rsidRDefault="00971E36" w:rsidP="00971E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71E36" w:rsidRDefault="00971E36" w:rsidP="00971E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971E36" w:rsidRDefault="00971E36" w:rsidP="00971E3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971E36" w:rsidRDefault="00971E36" w:rsidP="00971E3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71E36" w:rsidRDefault="00971E36" w:rsidP="00971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E36" w:rsidRDefault="00971E36" w:rsidP="00971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971E36" w:rsidRDefault="00971E36" w:rsidP="00971E36"/>
    <w:p w:rsidR="00482642" w:rsidRPr="00971E36" w:rsidRDefault="00482642" w:rsidP="00971E36"/>
    <w:sectPr w:rsidR="00482642" w:rsidRPr="00971E36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11AD0"/>
    <w:rsid w:val="006F32B9"/>
    <w:rsid w:val="007E1668"/>
    <w:rsid w:val="00942140"/>
    <w:rsid w:val="00971E36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2017-12-15T03:21:00Z</dcterms:modified>
</cp:coreProperties>
</file>