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99" w:rsidRDefault="00900799" w:rsidP="00900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00799" w:rsidRDefault="00900799" w:rsidP="00900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12</w:t>
      </w:r>
    </w:p>
    <w:p w:rsidR="00900799" w:rsidRDefault="00900799" w:rsidP="00900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00799" w:rsidTr="00900799">
        <w:trPr>
          <w:trHeight w:val="540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00799" w:rsidTr="00900799">
        <w:trPr>
          <w:trHeight w:val="540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00799" w:rsidTr="00900799">
        <w:trPr>
          <w:trHeight w:val="345"/>
        </w:trPr>
        <w:tc>
          <w:tcPr>
            <w:tcW w:w="11280" w:type="dxa"/>
            <w:vAlign w:val="center"/>
            <w:hideMark/>
          </w:tcPr>
          <w:p w:rsidR="00900799" w:rsidRDefault="009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900799" w:rsidRDefault="00900799" w:rsidP="009007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00799" w:rsidRDefault="00900799" w:rsidP="00900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00799" w:rsidRDefault="00900799" w:rsidP="009007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00799" w:rsidRDefault="00900799" w:rsidP="009007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00799" w:rsidRDefault="00900799" w:rsidP="00900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00799" w:rsidRDefault="00900799" w:rsidP="0090079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00799" w:rsidRDefault="00900799" w:rsidP="0090079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00799" w:rsidRDefault="00900799" w:rsidP="00900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Default="00900799" w:rsidP="00900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00799" w:rsidRDefault="00900799" w:rsidP="00900799"/>
    <w:p w:rsidR="00482642" w:rsidRPr="00900799" w:rsidRDefault="00482642" w:rsidP="00900799"/>
    <w:sectPr w:rsidR="00482642" w:rsidRPr="0090079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123142"/>
    <w:rsid w:val="002320A7"/>
    <w:rsid w:val="00482642"/>
    <w:rsid w:val="005B4736"/>
    <w:rsid w:val="005B4C65"/>
    <w:rsid w:val="006F32B9"/>
    <w:rsid w:val="007E1668"/>
    <w:rsid w:val="00900799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2017-12-15T03:22:00Z</dcterms:modified>
</cp:coreProperties>
</file>